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AB" w:rsidRDefault="00A745AB" w:rsidP="00A745AB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745AB" w:rsidRPr="00420328" w:rsidRDefault="00A745AB" w:rsidP="00A745A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20328">
        <w:rPr>
          <w:rFonts w:ascii="Times New Roman" w:hAnsi="Times New Roman"/>
          <w:sz w:val="28"/>
          <w:szCs w:val="28"/>
        </w:rPr>
        <w:t>ИНФОРМАЦИЯ ОБ УЧАСТИИ УЧИТЕЛЕЙ МОШ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328">
        <w:rPr>
          <w:rFonts w:ascii="Times New Roman" w:hAnsi="Times New Roman"/>
          <w:sz w:val="28"/>
          <w:szCs w:val="28"/>
        </w:rPr>
        <w:t>72</w:t>
      </w:r>
      <w:proofErr w:type="gramStart"/>
      <w:r w:rsidRPr="0042032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20328">
        <w:rPr>
          <w:rFonts w:ascii="Times New Roman" w:hAnsi="Times New Roman"/>
          <w:sz w:val="28"/>
          <w:szCs w:val="28"/>
        </w:rPr>
        <w:t xml:space="preserve"> КОНКУРСАХ ПЕДАГОГИЧЕСКОГО МАСТЕРСТВА</w:t>
      </w:r>
    </w:p>
    <w:p w:rsidR="00A745AB" w:rsidRPr="00420328" w:rsidRDefault="00A745AB" w:rsidP="00A745A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20328">
        <w:rPr>
          <w:rFonts w:ascii="Times New Roman" w:hAnsi="Times New Roman"/>
          <w:sz w:val="28"/>
          <w:szCs w:val="28"/>
        </w:rPr>
        <w:t>2015-2016 учебный год</w:t>
      </w:r>
    </w:p>
    <w:p w:rsidR="00A745AB" w:rsidRPr="00420328" w:rsidRDefault="00A745AB" w:rsidP="00A745AB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03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3834"/>
        <w:gridCol w:w="1841"/>
        <w:gridCol w:w="2086"/>
        <w:gridCol w:w="2319"/>
      </w:tblGrid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3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03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педагогических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328">
              <w:rPr>
                <w:rFonts w:ascii="Times New Roman" w:hAnsi="Times New Roman"/>
                <w:sz w:val="24"/>
                <w:szCs w:val="24"/>
              </w:rPr>
              <w:t>проектов по патриотическому воспитанию «Донбасс – наш общий дом», номинация «Патриотическое воспитание и здоровье человека»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диплом победителя, п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риказ УО от 30.09.15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A745AB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Конкурс «Краеведческий калейдоскоп: Донецкий край в творчестве современных писателей </w:t>
            </w: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Донетчины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2-е место, Грамота, приказ УО от 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Конкурс «Краеведческий калейдоскоп: Донецкий край в творчестве современных писателей </w:t>
            </w: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Донетчины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ктябрь 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Сертификат участника,</w:t>
            </w:r>
          </w:p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приказ УО от 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Конкурс «Краеведческий калейдоскоп: Донецкий край в творчестве современных писателей </w:t>
            </w: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Донетчины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ктябрь 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Гордиенко И.Е.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2-е место, Грамота, приказ УО от 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Конкурс «Краеведческий калейдоскоп: Донецкий край в творчестве современных писателей </w:t>
            </w: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Донетчины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ктябрь 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Сертификат участника,</w:t>
            </w:r>
          </w:p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приказ УО от 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328">
              <w:rPr>
                <w:rFonts w:ascii="Times New Roman" w:hAnsi="Times New Roman"/>
                <w:sz w:val="24"/>
                <w:szCs w:val="24"/>
              </w:rPr>
              <w:t>Лингвистическое</w:t>
            </w:r>
            <w:proofErr w:type="gram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интернет-соревнование «Лингвистика в кругу синтеза наук»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Власович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19" w:type="dxa"/>
          </w:tcPr>
          <w:p w:rsidR="00A745AB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64 от 04.12.2015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Конкурс художественного перевода в МЭГИ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 xml:space="preserve">декабрь </w:t>
            </w:r>
            <w:r w:rsidRPr="00420328">
              <w:t>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spellStart"/>
            <w:r w:rsidRPr="00420328">
              <w:t>Путерий</w:t>
            </w:r>
            <w:proofErr w:type="spellEnd"/>
            <w:r w:rsidRPr="00420328">
              <w:t xml:space="preserve"> А.А.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>Благодарственное письмо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Конкурс художественного перевода в МЭГИ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 xml:space="preserve">декабрь </w:t>
            </w:r>
            <w:r w:rsidRPr="00420328">
              <w:t>2015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gramStart"/>
            <w:r w:rsidRPr="00420328">
              <w:t>Цыкало</w:t>
            </w:r>
            <w:proofErr w:type="gramEnd"/>
            <w:r w:rsidRPr="00420328">
              <w:t xml:space="preserve"> А.А.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>Благодарственное письмо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16 Международный Пушкинский конкурс для учителей русского языка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>и</w:t>
            </w:r>
            <w:r w:rsidRPr="00420328">
              <w:t>юнь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r w:rsidRPr="00420328">
              <w:t>Парфенова</w:t>
            </w:r>
            <w:r>
              <w:t xml:space="preserve"> </w:t>
            </w:r>
            <w:r w:rsidRPr="00420328">
              <w:t>А.Н.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>Результат ожидается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16 Международный Пушкинский конкурс для учителей русского языка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>и</w:t>
            </w:r>
            <w:r w:rsidRPr="00420328">
              <w:t>юнь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И.Е.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>Результат ожидается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Республиканский конкурс авторских образовательных программ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>м</w:t>
            </w:r>
            <w:r w:rsidRPr="00420328">
              <w:t>арт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r w:rsidRPr="00420328">
              <w:t>Морозова В.В.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 xml:space="preserve">Победитель городского этапа, Диплом, </w:t>
            </w:r>
            <w:r>
              <w:t xml:space="preserve">                </w:t>
            </w:r>
            <w:r w:rsidRPr="00420328">
              <w:t>приказ №</w:t>
            </w:r>
            <w:r>
              <w:t xml:space="preserve"> </w:t>
            </w:r>
            <w:r w:rsidRPr="00420328">
              <w:t>395 УО от</w:t>
            </w:r>
            <w:r>
              <w:t xml:space="preserve"> </w:t>
            </w:r>
            <w:r w:rsidRPr="00420328">
              <w:t>10.03.2016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 xml:space="preserve">22 научно-практическая конференция школьников, студентов и молодых ученых в </w:t>
            </w:r>
            <w:r w:rsidRPr="00420328">
              <w:lastRenderedPageBreak/>
              <w:t>рамках Республиканского Форума «Дни науки – 2016»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lastRenderedPageBreak/>
              <w:t>а</w:t>
            </w:r>
            <w:r w:rsidRPr="00420328">
              <w:t>прель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gramStart"/>
            <w:r w:rsidRPr="00420328">
              <w:t>Цыкало</w:t>
            </w:r>
            <w:proofErr w:type="gramEnd"/>
            <w:r w:rsidRPr="00420328">
              <w:t xml:space="preserve"> А.А.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 xml:space="preserve">Грамота за плодотворную работу по </w:t>
            </w:r>
            <w:r w:rsidRPr="00420328">
              <w:lastRenderedPageBreak/>
              <w:t>подготовке участников конференции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22 научно-практическая конференция школьников, студентов и молодых ученых в рамках Республиканского Форума «Дни науки – 2016»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>а</w:t>
            </w:r>
            <w:r w:rsidRPr="00420328">
              <w:t>прель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spellStart"/>
            <w:r w:rsidRPr="00420328">
              <w:t>Путерий</w:t>
            </w:r>
            <w:proofErr w:type="spellEnd"/>
            <w:r w:rsidRPr="00420328">
              <w:t xml:space="preserve"> А.А.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>Грамота за плодотворную работу по подготовке участников конференции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Дистанционный конкурс «Лучшая свободная мини – библиотека – 2016»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>
              <w:t>а</w:t>
            </w:r>
            <w:r w:rsidRPr="00420328">
              <w:t>прель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spellStart"/>
            <w:r w:rsidRPr="00420328">
              <w:t>Усович</w:t>
            </w:r>
            <w:proofErr w:type="spellEnd"/>
            <w:r w:rsidRPr="00420328">
              <w:t xml:space="preserve"> О.П.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>Грамота, победитель,</w:t>
            </w:r>
            <w:r>
              <w:t xml:space="preserve">                          </w:t>
            </w:r>
            <w:r w:rsidRPr="00420328">
              <w:t>приказ от 22.04.2016 №</w:t>
            </w:r>
            <w:r>
              <w:t xml:space="preserve"> </w:t>
            </w:r>
            <w:r w:rsidRPr="00420328">
              <w:t>176</w:t>
            </w:r>
          </w:p>
        </w:tc>
      </w:tr>
      <w:tr w:rsidR="00A745AB" w:rsidRPr="00420328" w:rsidTr="00291592">
        <w:tc>
          <w:tcPr>
            <w:tcW w:w="720" w:type="dxa"/>
          </w:tcPr>
          <w:p w:rsidR="00A745AB" w:rsidRPr="00420328" w:rsidRDefault="00A745AB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34" w:type="dxa"/>
          </w:tcPr>
          <w:p w:rsidR="00A745AB" w:rsidRPr="00420328" w:rsidRDefault="00A745AB" w:rsidP="00291592">
            <w:pPr>
              <w:jc w:val="center"/>
            </w:pPr>
            <w:r w:rsidRPr="00420328">
              <w:t>Республиканский фестиваль «30 лет школьной информатике: прошлое, настоящее, будущее»</w:t>
            </w:r>
          </w:p>
        </w:tc>
        <w:tc>
          <w:tcPr>
            <w:tcW w:w="1841" w:type="dxa"/>
          </w:tcPr>
          <w:p w:rsidR="00A745AB" w:rsidRPr="00420328" w:rsidRDefault="00A745AB" w:rsidP="00291592">
            <w:pPr>
              <w:jc w:val="center"/>
            </w:pPr>
            <w:r w:rsidRPr="00420328">
              <w:t>Май 2016</w:t>
            </w:r>
          </w:p>
        </w:tc>
        <w:tc>
          <w:tcPr>
            <w:tcW w:w="2086" w:type="dxa"/>
          </w:tcPr>
          <w:p w:rsidR="00A745AB" w:rsidRPr="00420328" w:rsidRDefault="00A745AB" w:rsidP="00291592">
            <w:pPr>
              <w:jc w:val="center"/>
            </w:pPr>
            <w:proofErr w:type="spellStart"/>
            <w:r w:rsidRPr="00420328">
              <w:t>Келлер</w:t>
            </w:r>
            <w:proofErr w:type="spellEnd"/>
            <w:r w:rsidRPr="00420328">
              <w:t xml:space="preserve"> Е.А.</w:t>
            </w:r>
          </w:p>
        </w:tc>
        <w:tc>
          <w:tcPr>
            <w:tcW w:w="2319" w:type="dxa"/>
          </w:tcPr>
          <w:p w:rsidR="00A745AB" w:rsidRPr="00420328" w:rsidRDefault="00A745AB" w:rsidP="00291592">
            <w:pPr>
              <w:jc w:val="center"/>
            </w:pPr>
            <w:r w:rsidRPr="00420328">
              <w:t xml:space="preserve">Грамота, победитель, </w:t>
            </w:r>
            <w:r>
              <w:t xml:space="preserve">               </w:t>
            </w:r>
            <w:r w:rsidRPr="00420328">
              <w:t>приказ от 13.05.2016 №</w:t>
            </w:r>
            <w:r>
              <w:t xml:space="preserve"> </w:t>
            </w:r>
            <w:r w:rsidRPr="00420328">
              <w:t>197</w:t>
            </w:r>
          </w:p>
        </w:tc>
      </w:tr>
    </w:tbl>
    <w:p w:rsidR="00A745AB" w:rsidRPr="00420328" w:rsidRDefault="00A745AB" w:rsidP="00A745AB"/>
    <w:p w:rsidR="006F6634" w:rsidRDefault="006F6634">
      <w:bookmarkStart w:id="0" w:name="_GoBack"/>
      <w:bookmarkEnd w:id="0"/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AB"/>
    <w:rsid w:val="006F6634"/>
    <w:rsid w:val="00A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745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74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2016-08-17T07:20:00Z</dcterms:created>
  <dcterms:modified xsi:type="dcterms:W3CDTF">2016-08-17T07:21:00Z</dcterms:modified>
</cp:coreProperties>
</file>